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50649" w14:textId="34F5CB97" w:rsidR="00D85347" w:rsidRPr="00777E81" w:rsidRDefault="00D85347">
      <w:pPr>
        <w:rPr>
          <w:rFonts w:asciiTheme="majorHAnsi" w:hAnsiTheme="majorHAnsi"/>
          <w:color w:val="0F4761" w:themeColor="accent1" w:themeShade="BF"/>
          <w:lang w:val="en-US"/>
        </w:rPr>
      </w:pPr>
      <w:r w:rsidRPr="00777E81">
        <w:rPr>
          <w:rFonts w:asciiTheme="majorHAnsi" w:hAnsiTheme="majorHAnsi"/>
          <w:b/>
          <w:bCs/>
          <w:color w:val="0F4761" w:themeColor="accent1" w:themeShade="BF"/>
          <w:sz w:val="28"/>
          <w:szCs w:val="28"/>
          <w:lang w:val="en-US"/>
        </w:rPr>
        <w:t xml:space="preserve">CCNZ </w:t>
      </w:r>
      <w:r w:rsidR="00A502C5" w:rsidRPr="00777E81">
        <w:rPr>
          <w:rFonts w:asciiTheme="majorHAnsi" w:hAnsiTheme="majorHAnsi"/>
          <w:b/>
          <w:bCs/>
          <w:color w:val="0F4761" w:themeColor="accent1" w:themeShade="BF"/>
          <w:sz w:val="28"/>
          <w:szCs w:val="28"/>
          <w:lang w:val="en-US"/>
        </w:rPr>
        <w:t>Hawke’s Bay East Coast</w:t>
      </w:r>
      <w:r w:rsidRPr="00777E81">
        <w:rPr>
          <w:rFonts w:asciiTheme="majorHAnsi" w:hAnsiTheme="majorHAnsi"/>
          <w:b/>
          <w:bCs/>
          <w:color w:val="0F4761" w:themeColor="accent1" w:themeShade="BF"/>
          <w:sz w:val="28"/>
          <w:szCs w:val="28"/>
          <w:lang w:val="en-US"/>
        </w:rPr>
        <w:t xml:space="preserve"> Branch</w:t>
      </w:r>
      <w:r w:rsidRPr="00777E81">
        <w:rPr>
          <w:rFonts w:asciiTheme="majorHAnsi" w:hAnsiTheme="majorHAnsi"/>
          <w:color w:val="0F4761" w:themeColor="accent1" w:themeShade="BF"/>
          <w:lang w:val="en-US"/>
        </w:rPr>
        <w:br/>
      </w:r>
      <w:r w:rsidRPr="00410967">
        <w:rPr>
          <w:rFonts w:asciiTheme="majorHAnsi" w:hAnsiTheme="majorHAnsi"/>
          <w:b/>
          <w:bCs/>
          <w:color w:val="747474" w:themeColor="background2" w:themeShade="80"/>
          <w:lang w:val="en-US"/>
        </w:rPr>
        <w:t>Projects Award Submission 202</w:t>
      </w:r>
      <w:r w:rsidR="006D1914">
        <w:rPr>
          <w:rFonts w:asciiTheme="majorHAnsi" w:hAnsiTheme="majorHAnsi"/>
          <w:b/>
          <w:bCs/>
          <w:color w:val="747474" w:themeColor="background2" w:themeShade="80"/>
          <w:lang w:val="en-US"/>
        </w:rPr>
        <w:t>6</w:t>
      </w:r>
    </w:p>
    <w:p w14:paraId="3DBFB117" w14:textId="151D60F5" w:rsidR="00D85347" w:rsidRPr="00777E81" w:rsidRDefault="00D85347" w:rsidP="00D85347">
      <w:pPr>
        <w:spacing w:after="0"/>
        <w:rPr>
          <w:rFonts w:asciiTheme="majorHAnsi" w:hAnsiTheme="majorHAnsi" w:cs="Arial"/>
          <w:lang w:val="en-US"/>
        </w:rPr>
      </w:pPr>
      <w:r w:rsidRPr="00777E81">
        <w:rPr>
          <w:rFonts w:asciiTheme="majorHAnsi" w:hAnsiTheme="majorHAnsi" w:cs="Arial"/>
          <w:lang w:val="en-US"/>
        </w:rPr>
        <w:t xml:space="preserve">Category 1 – Projects with a value </w:t>
      </w:r>
      <w:r w:rsidR="000A6FD5" w:rsidRPr="00777E81">
        <w:rPr>
          <w:rFonts w:asciiTheme="majorHAnsi" w:hAnsiTheme="majorHAnsi" w:cs="Arial"/>
          <w:lang w:val="en-US"/>
        </w:rPr>
        <w:t xml:space="preserve">between $0 </w:t>
      </w:r>
      <w:r w:rsidR="00D226BC" w:rsidRPr="00777E81">
        <w:rPr>
          <w:rFonts w:asciiTheme="majorHAnsi" w:hAnsiTheme="majorHAnsi" w:cs="Arial"/>
          <w:lang w:val="en-US"/>
        </w:rPr>
        <w:t>and</w:t>
      </w:r>
      <w:r w:rsidR="000A6FD5" w:rsidRPr="00777E81">
        <w:rPr>
          <w:rFonts w:asciiTheme="majorHAnsi" w:hAnsiTheme="majorHAnsi" w:cs="Arial"/>
          <w:lang w:val="en-US"/>
        </w:rPr>
        <w:t xml:space="preserve"> $</w:t>
      </w:r>
      <w:r w:rsidR="00C3204D" w:rsidRPr="00777E81">
        <w:rPr>
          <w:rFonts w:asciiTheme="majorHAnsi" w:hAnsiTheme="majorHAnsi" w:cs="Arial"/>
          <w:lang w:val="en-US"/>
        </w:rPr>
        <w:t>50</w:t>
      </w:r>
      <w:r w:rsidR="000A6FD5" w:rsidRPr="00777E81">
        <w:rPr>
          <w:rFonts w:asciiTheme="majorHAnsi" w:hAnsiTheme="majorHAnsi" w:cs="Arial"/>
          <w:lang w:val="en-US"/>
        </w:rPr>
        <w:t>0k</w:t>
      </w:r>
    </w:p>
    <w:p w14:paraId="5645BAB2" w14:textId="235953D5" w:rsidR="00D85347" w:rsidRPr="00777E81" w:rsidRDefault="00D85347" w:rsidP="00D85347">
      <w:pPr>
        <w:spacing w:after="0"/>
        <w:rPr>
          <w:rFonts w:asciiTheme="majorHAnsi" w:hAnsiTheme="majorHAnsi" w:cs="Arial"/>
          <w:lang w:val="en-US"/>
        </w:rPr>
      </w:pPr>
      <w:r w:rsidRPr="00777E81">
        <w:rPr>
          <w:rFonts w:asciiTheme="majorHAnsi" w:hAnsiTheme="majorHAnsi" w:cs="Arial"/>
          <w:lang w:val="en-US"/>
        </w:rPr>
        <w:t>Category 2 – Projects with a value between $</w:t>
      </w:r>
      <w:r w:rsidR="000C7C6E" w:rsidRPr="00777E81">
        <w:rPr>
          <w:rFonts w:asciiTheme="majorHAnsi" w:hAnsiTheme="majorHAnsi" w:cs="Arial"/>
          <w:lang w:val="en-US"/>
        </w:rPr>
        <w:t>500</w:t>
      </w:r>
      <w:r w:rsidR="000A6FD5" w:rsidRPr="00777E81">
        <w:rPr>
          <w:rFonts w:asciiTheme="majorHAnsi" w:hAnsiTheme="majorHAnsi" w:cs="Arial"/>
          <w:lang w:val="en-US"/>
        </w:rPr>
        <w:t>k and $</w:t>
      </w:r>
      <w:r w:rsidR="000C7C6E" w:rsidRPr="00777E81">
        <w:rPr>
          <w:rFonts w:asciiTheme="majorHAnsi" w:hAnsiTheme="majorHAnsi" w:cs="Arial"/>
          <w:lang w:val="en-US"/>
        </w:rPr>
        <w:t>1</w:t>
      </w:r>
      <w:r w:rsidR="000A6FD5" w:rsidRPr="00777E81">
        <w:rPr>
          <w:rFonts w:asciiTheme="majorHAnsi" w:hAnsiTheme="majorHAnsi" w:cs="Arial"/>
          <w:lang w:val="en-US"/>
        </w:rPr>
        <w:t>.5</w:t>
      </w:r>
      <w:r w:rsidR="00BB534B" w:rsidRPr="00777E81">
        <w:rPr>
          <w:rFonts w:asciiTheme="majorHAnsi" w:hAnsiTheme="majorHAnsi" w:cs="Arial"/>
          <w:lang w:val="en-US"/>
        </w:rPr>
        <w:t>M</w:t>
      </w:r>
    </w:p>
    <w:p w14:paraId="6B226E46" w14:textId="3FB25582" w:rsidR="00D85347" w:rsidRPr="00777E81" w:rsidRDefault="00D85347" w:rsidP="00D85347">
      <w:pPr>
        <w:spacing w:after="0"/>
        <w:rPr>
          <w:rFonts w:asciiTheme="majorHAnsi" w:hAnsiTheme="majorHAnsi" w:cs="Arial"/>
          <w:lang w:val="en-US"/>
        </w:rPr>
      </w:pPr>
      <w:r w:rsidRPr="00777E81">
        <w:rPr>
          <w:rFonts w:asciiTheme="majorHAnsi" w:hAnsiTheme="majorHAnsi" w:cs="Arial"/>
          <w:lang w:val="en-US"/>
        </w:rPr>
        <w:t>Category 3 – Projects with a value between $</w:t>
      </w:r>
      <w:r w:rsidR="000C7C6E" w:rsidRPr="00777E81">
        <w:rPr>
          <w:rFonts w:asciiTheme="majorHAnsi" w:hAnsiTheme="majorHAnsi" w:cs="Arial"/>
          <w:lang w:val="en-US"/>
        </w:rPr>
        <w:t>1</w:t>
      </w:r>
      <w:r w:rsidR="000A6FD5" w:rsidRPr="00777E81">
        <w:rPr>
          <w:rFonts w:asciiTheme="majorHAnsi" w:hAnsiTheme="majorHAnsi" w:cs="Arial"/>
          <w:lang w:val="en-US"/>
        </w:rPr>
        <w:t>.5</w:t>
      </w:r>
      <w:r w:rsidR="00BB534B" w:rsidRPr="00777E81">
        <w:rPr>
          <w:rFonts w:asciiTheme="majorHAnsi" w:hAnsiTheme="majorHAnsi" w:cs="Arial"/>
          <w:lang w:val="en-US"/>
        </w:rPr>
        <w:t>M</w:t>
      </w:r>
      <w:r w:rsidRPr="00777E81">
        <w:rPr>
          <w:rFonts w:asciiTheme="majorHAnsi" w:hAnsiTheme="majorHAnsi" w:cs="Arial"/>
          <w:lang w:val="en-US"/>
        </w:rPr>
        <w:t xml:space="preserve"> </w:t>
      </w:r>
      <w:r w:rsidR="000A6FD5" w:rsidRPr="00777E81">
        <w:rPr>
          <w:rFonts w:asciiTheme="majorHAnsi" w:hAnsiTheme="majorHAnsi" w:cs="Arial"/>
          <w:lang w:val="en-US"/>
        </w:rPr>
        <w:t xml:space="preserve">and </w:t>
      </w:r>
      <w:r w:rsidRPr="00777E81">
        <w:rPr>
          <w:rFonts w:asciiTheme="majorHAnsi" w:hAnsiTheme="majorHAnsi" w:cs="Arial"/>
          <w:lang w:val="en-US"/>
        </w:rPr>
        <w:t>$</w:t>
      </w:r>
      <w:r w:rsidR="000C7C6E" w:rsidRPr="00777E81">
        <w:rPr>
          <w:rFonts w:asciiTheme="majorHAnsi" w:hAnsiTheme="majorHAnsi" w:cs="Arial"/>
          <w:lang w:val="en-US"/>
        </w:rPr>
        <w:t>3</w:t>
      </w:r>
      <w:r w:rsidR="00BB534B" w:rsidRPr="00777E81">
        <w:rPr>
          <w:rFonts w:asciiTheme="majorHAnsi" w:hAnsiTheme="majorHAnsi" w:cs="Arial"/>
          <w:lang w:val="en-US"/>
        </w:rPr>
        <w:t>M</w:t>
      </w:r>
    </w:p>
    <w:p w14:paraId="6D918DC6" w14:textId="499EF974" w:rsidR="00D85347" w:rsidRPr="00777E81" w:rsidRDefault="00D85347" w:rsidP="00D85347">
      <w:pPr>
        <w:spacing w:after="0"/>
        <w:rPr>
          <w:rFonts w:asciiTheme="majorHAnsi" w:hAnsiTheme="majorHAnsi" w:cs="Arial"/>
          <w:lang w:val="en-US"/>
        </w:rPr>
      </w:pPr>
      <w:r w:rsidRPr="00777E81">
        <w:rPr>
          <w:rFonts w:asciiTheme="majorHAnsi" w:hAnsiTheme="majorHAnsi" w:cs="Arial"/>
          <w:lang w:val="en-US"/>
        </w:rPr>
        <w:t xml:space="preserve">Category 4 – Projects with a value </w:t>
      </w:r>
      <w:r w:rsidR="00844FAB" w:rsidRPr="00777E81">
        <w:rPr>
          <w:rFonts w:asciiTheme="majorHAnsi" w:hAnsiTheme="majorHAnsi" w:cs="Arial"/>
          <w:lang w:val="en-US"/>
        </w:rPr>
        <w:t>between</w:t>
      </w:r>
      <w:r w:rsidR="00FD3DB4" w:rsidRPr="00777E81">
        <w:rPr>
          <w:rFonts w:asciiTheme="majorHAnsi" w:hAnsiTheme="majorHAnsi" w:cs="Arial"/>
          <w:lang w:val="en-US"/>
        </w:rPr>
        <w:t xml:space="preserve"> $3</w:t>
      </w:r>
      <w:r w:rsidR="0062280C" w:rsidRPr="00777E81">
        <w:rPr>
          <w:rFonts w:asciiTheme="majorHAnsi" w:hAnsiTheme="majorHAnsi" w:cs="Arial"/>
          <w:lang w:val="en-US"/>
        </w:rPr>
        <w:t>M</w:t>
      </w:r>
      <w:r w:rsidR="00FD3DB4" w:rsidRPr="00777E81">
        <w:rPr>
          <w:rFonts w:asciiTheme="majorHAnsi" w:hAnsiTheme="majorHAnsi" w:cs="Arial"/>
          <w:lang w:val="en-US"/>
        </w:rPr>
        <w:t xml:space="preserve"> and $5</w:t>
      </w:r>
      <w:r w:rsidR="0062280C" w:rsidRPr="00777E81">
        <w:rPr>
          <w:rFonts w:asciiTheme="majorHAnsi" w:hAnsiTheme="majorHAnsi" w:cs="Arial"/>
          <w:lang w:val="en-US"/>
        </w:rPr>
        <w:t>M</w:t>
      </w:r>
    </w:p>
    <w:p w14:paraId="57F8F69A" w14:textId="34897881" w:rsidR="00FD3DB4" w:rsidRPr="00777E81" w:rsidRDefault="00FD3DB4" w:rsidP="00D85347">
      <w:pPr>
        <w:spacing w:after="0"/>
        <w:rPr>
          <w:rFonts w:asciiTheme="majorHAnsi" w:hAnsiTheme="majorHAnsi" w:cs="Arial"/>
          <w:lang w:val="en-US"/>
        </w:rPr>
      </w:pPr>
      <w:r w:rsidRPr="00777E81">
        <w:rPr>
          <w:rFonts w:asciiTheme="majorHAnsi" w:hAnsiTheme="majorHAnsi" w:cs="Arial"/>
          <w:lang w:val="en-US"/>
        </w:rPr>
        <w:t xml:space="preserve">Category 5 – </w:t>
      </w:r>
      <w:r w:rsidR="006D1914" w:rsidRPr="00777E81">
        <w:rPr>
          <w:rFonts w:asciiTheme="majorHAnsi" w:hAnsiTheme="majorHAnsi" w:cs="Arial"/>
          <w:lang w:val="en-US"/>
        </w:rPr>
        <w:t>Projects with a value greater than $</w:t>
      </w:r>
      <w:r w:rsidR="006D1914">
        <w:rPr>
          <w:rFonts w:asciiTheme="majorHAnsi" w:hAnsiTheme="majorHAnsi" w:cs="Arial"/>
          <w:lang w:val="en-US"/>
        </w:rPr>
        <w:t>5</w:t>
      </w:r>
      <w:r w:rsidR="006D1914" w:rsidRPr="00777E81">
        <w:rPr>
          <w:rFonts w:asciiTheme="majorHAnsi" w:hAnsiTheme="majorHAnsi" w:cs="Arial"/>
          <w:lang w:val="en-US"/>
        </w:rPr>
        <w:t>M+</w:t>
      </w:r>
    </w:p>
    <w:p w14:paraId="23EE6832" w14:textId="08156800" w:rsidR="00D85347" w:rsidRPr="000B3A58" w:rsidRDefault="00BB534B" w:rsidP="000B3A58">
      <w:pPr>
        <w:rPr>
          <w:rFonts w:asciiTheme="majorHAnsi" w:hAnsiTheme="majorHAnsi" w:cs="Arial"/>
        </w:rPr>
      </w:pPr>
      <w:r w:rsidRPr="00777E81">
        <w:rPr>
          <w:rFonts w:asciiTheme="majorHAnsi" w:hAnsiTheme="majorHAnsi" w:cs="Arial"/>
          <w:lang w:val="en-US"/>
        </w:rPr>
        <w:t xml:space="preserve">Category 6 – </w:t>
      </w:r>
      <w:r w:rsidR="000B3A58" w:rsidRPr="000B3A58">
        <w:rPr>
          <w:rFonts w:asciiTheme="majorHAnsi" w:hAnsiTheme="majorHAnsi" w:cs="Arial"/>
        </w:rPr>
        <w:t>Excellence in Maintenance and Asset Management</w:t>
      </w:r>
      <w:r w:rsidR="00D85347" w:rsidRPr="00777E81">
        <w:rPr>
          <w:rFonts w:asciiTheme="majorHAnsi" w:hAnsiTheme="majorHAnsi" w:cs="Arial"/>
          <w:color w:val="0F4761" w:themeColor="accent1" w:themeShade="BF"/>
          <w:lang w:val="en-US"/>
        </w:rPr>
        <w:br/>
      </w:r>
      <w:r w:rsidR="00D85347" w:rsidRPr="00777E81">
        <w:rPr>
          <w:rFonts w:asciiTheme="majorHAnsi" w:hAnsiTheme="majorHAnsi" w:cs="Arial"/>
          <w:color w:val="0F4761" w:themeColor="accent1" w:themeShade="BF"/>
          <w:lang w:val="en-US"/>
        </w:rPr>
        <w:br/>
      </w:r>
      <w:r w:rsidR="00D85347" w:rsidRPr="00777E81">
        <w:rPr>
          <w:rFonts w:asciiTheme="majorHAnsi" w:hAnsiTheme="majorHAnsi" w:cs="Arial"/>
          <w:lang w:val="en-US"/>
        </w:rPr>
        <w:t xml:space="preserve">Please fill out the form and send to </w:t>
      </w:r>
      <w:hyperlink r:id="rId11" w:history="1">
        <w:r w:rsidR="00A2378C" w:rsidRPr="00777E81">
          <w:rPr>
            <w:rStyle w:val="Hyperlink"/>
            <w:rFonts w:asciiTheme="majorHAnsi" w:hAnsiTheme="majorHAnsi" w:cs="Arial"/>
            <w:lang w:val="en-US"/>
          </w:rPr>
          <w:t>HBEC@civilcontractors.co.nz</w:t>
        </w:r>
      </w:hyperlink>
      <w:r w:rsidR="00D85347" w:rsidRPr="00777E81">
        <w:rPr>
          <w:rFonts w:asciiTheme="majorHAnsi" w:hAnsiTheme="majorHAnsi" w:cs="Arial"/>
          <w:lang w:val="en-US"/>
        </w:rPr>
        <w:t xml:space="preserve"> along with your photos.</w:t>
      </w:r>
    </w:p>
    <w:p w14:paraId="5C4BA2F6" w14:textId="77777777" w:rsidR="00C04277" w:rsidRPr="00777E81" w:rsidRDefault="00C04277" w:rsidP="00D85347">
      <w:pPr>
        <w:spacing w:after="0"/>
        <w:rPr>
          <w:rFonts w:asciiTheme="majorHAnsi" w:hAnsiTheme="majorHAnsi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447A4" w:rsidRPr="00777E81" w14:paraId="463315CD" w14:textId="77777777" w:rsidTr="00D4403D">
        <w:tc>
          <w:tcPr>
            <w:tcW w:w="2547" w:type="dxa"/>
          </w:tcPr>
          <w:p w14:paraId="5C5DCB1F" w14:textId="4B17F181" w:rsidR="007447A4" w:rsidRPr="00777E81" w:rsidRDefault="00D4403D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Project Category:</w:t>
            </w:r>
          </w:p>
        </w:tc>
        <w:sdt>
          <w:sdtPr>
            <w:rPr>
              <w:rStyle w:val="TitleChar"/>
              <w:sz w:val="24"/>
              <w:szCs w:val="24"/>
            </w:rPr>
            <w:alias w:val="Please choose category"/>
            <w:tag w:val="Please choose category"/>
            <w:id w:val="1347683377"/>
            <w:lock w:val="sdtLocked"/>
            <w:placeholder>
              <w:docPart w:val="DefaultPlaceholder_-1854013438"/>
            </w:placeholder>
            <w:dropDownList>
              <w:listItem w:displayText="Choose an item." w:value="Choose an item."/>
              <w:listItem w:displayText="Category 1 - Projects with a value between $0 and $500K" w:value="Category 1 - Projects with a value between $0 and $500K"/>
              <w:listItem w:displayText="Category 2 - Projects with a value between $500K and $1.5M" w:value="Category 2 - Projects with a value between $500K and $1.5M"/>
              <w:listItem w:displayText="Category 3 - Projects with a value between $1.5M and $3M" w:value="Category 3 - Projects with a value between $1.5M and $3M"/>
              <w:listItem w:displayText="Category 4 - Projects with a value between $3M and $5M" w:value="Category 4 - Projects with a value between $3M and $5M"/>
              <w:listItem w:displayText="Category 5 - Projects with a value between $5M and $10M" w:value="Category 5 - Projects with a value between $5M and $10M"/>
              <w:listItem w:displayText="Category 6 - Projects with a value greater than $10M+" w:value="Category 6 - Projects with a value greater than $10M+"/>
            </w:dropDownList>
          </w:sdtPr>
          <w:sdtEndPr>
            <w:rPr>
              <w:rStyle w:val="DefaultParagraphFont"/>
              <w:rFonts w:asciiTheme="minorHAnsi" w:eastAsiaTheme="minorHAnsi" w:hAnsiTheme="minorHAnsi" w:cs="Arial"/>
              <w:spacing w:val="0"/>
              <w:kern w:val="2"/>
              <w:lang w:val="en-US"/>
            </w:rPr>
          </w:sdtEndPr>
          <w:sdtContent>
            <w:tc>
              <w:tcPr>
                <w:tcW w:w="6469" w:type="dxa"/>
              </w:tcPr>
              <w:p w14:paraId="154654E2" w14:textId="5D746079" w:rsidR="007447A4" w:rsidRPr="00777E81" w:rsidRDefault="00552BC0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TitleChar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7447A4" w:rsidRPr="00777E81" w14:paraId="60E93819" w14:textId="77777777" w:rsidTr="00D4403D">
        <w:tc>
          <w:tcPr>
            <w:tcW w:w="2547" w:type="dxa"/>
          </w:tcPr>
          <w:p w14:paraId="30D8400D" w14:textId="3B7BEAC2" w:rsidR="007447A4" w:rsidRPr="00777E81" w:rsidRDefault="000A6FD5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Project Name:</w:t>
            </w:r>
          </w:p>
        </w:tc>
        <w:tc>
          <w:tcPr>
            <w:tcW w:w="6469" w:type="dxa"/>
          </w:tcPr>
          <w:sdt>
            <w:sdtPr>
              <w:rPr>
                <w:rFonts w:asciiTheme="majorHAnsi" w:hAnsiTheme="majorHAnsi" w:cs="Arial"/>
                <w:lang w:val="en-US"/>
              </w:rPr>
              <w:id w:val="-379015871"/>
              <w:placeholder>
                <w:docPart w:val="07DE80D67AFB40C9959A0EB165177A57"/>
              </w:placeholder>
              <w:showingPlcHdr/>
            </w:sdtPr>
            <w:sdtEndPr/>
            <w:sdtContent>
              <w:p w14:paraId="731DFFBF" w14:textId="7B6FADAF" w:rsidR="00552BC0" w:rsidRPr="00777E81" w:rsidRDefault="00A82914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sdtContent>
          </w:sdt>
        </w:tc>
      </w:tr>
      <w:tr w:rsidR="007447A4" w:rsidRPr="00777E81" w14:paraId="0DC10E35" w14:textId="77777777" w:rsidTr="00D4403D">
        <w:tc>
          <w:tcPr>
            <w:tcW w:w="2547" w:type="dxa"/>
          </w:tcPr>
          <w:p w14:paraId="6E19FEB5" w14:textId="7025EAB6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Contractor: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1464308393"/>
            <w:placeholder>
              <w:docPart w:val="87A39F45BF49494DBB0D42B1104479BA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764D479B" w14:textId="59649DEB" w:rsidR="007447A4" w:rsidRPr="00777E81" w:rsidRDefault="00552BC0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552BC0" w:rsidRPr="00777E81" w14:paraId="03147093" w14:textId="77777777" w:rsidTr="00552BC0">
        <w:tc>
          <w:tcPr>
            <w:tcW w:w="2547" w:type="dxa"/>
            <w:shd w:val="clear" w:color="auto" w:fill="156082" w:themeFill="accent1"/>
          </w:tcPr>
          <w:p w14:paraId="424AB556" w14:textId="74A716CA" w:rsidR="007447A4" w:rsidRPr="00777E81" w:rsidRDefault="00552BC0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  <w:r w:rsidRPr="00777E81">
              <w:rPr>
                <w:rFonts w:asciiTheme="majorHAnsi" w:hAnsiTheme="majorHAnsi" w:cs="Arial"/>
                <w:color w:val="FFFFFF" w:themeColor="background1"/>
                <w:lang w:val="en-US"/>
              </w:rPr>
              <w:t>Contractor details</w:t>
            </w:r>
          </w:p>
        </w:tc>
        <w:tc>
          <w:tcPr>
            <w:tcW w:w="6469" w:type="dxa"/>
            <w:shd w:val="clear" w:color="auto" w:fill="156082" w:themeFill="accent1"/>
          </w:tcPr>
          <w:p w14:paraId="471B72EB" w14:textId="77777777" w:rsidR="007447A4" w:rsidRPr="00777E81" w:rsidRDefault="007447A4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</w:p>
        </w:tc>
      </w:tr>
      <w:tr w:rsidR="007447A4" w:rsidRPr="00777E81" w14:paraId="27036DDE" w14:textId="77777777" w:rsidTr="00D4403D">
        <w:tc>
          <w:tcPr>
            <w:tcW w:w="2547" w:type="dxa"/>
          </w:tcPr>
          <w:p w14:paraId="422F6AA7" w14:textId="0D9A0D8B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Name: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409657377"/>
            <w:placeholder>
              <w:docPart w:val="8B80B1428D1E4669A388BE04739002D6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301B6BCD" w14:textId="5D77878A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56FE88D6" w14:textId="77777777" w:rsidTr="00D4403D">
        <w:tc>
          <w:tcPr>
            <w:tcW w:w="2547" w:type="dxa"/>
          </w:tcPr>
          <w:p w14:paraId="499AA1AF" w14:textId="50726BB6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Email address: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320819593"/>
            <w:placeholder>
              <w:docPart w:val="4748DB2F96914F708C99C42CC1D105D2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4C398DB7" w14:textId="384B22BB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480F91F4" w14:textId="77777777" w:rsidTr="00D4403D">
        <w:tc>
          <w:tcPr>
            <w:tcW w:w="2547" w:type="dxa"/>
          </w:tcPr>
          <w:p w14:paraId="7DD44E08" w14:textId="1315C366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Phone: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231387186"/>
            <w:placeholder>
              <w:docPart w:val="988F67BCB6984ACE849DA61692CCE514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54C2965F" w14:textId="738D2B26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552BC0" w:rsidRPr="00777E81" w14:paraId="7F056ADE" w14:textId="77777777" w:rsidTr="00552BC0">
        <w:tc>
          <w:tcPr>
            <w:tcW w:w="2547" w:type="dxa"/>
            <w:shd w:val="clear" w:color="auto" w:fill="156082" w:themeFill="accent1"/>
          </w:tcPr>
          <w:p w14:paraId="185F1682" w14:textId="5FF36DD3" w:rsidR="007447A4" w:rsidRPr="00777E81" w:rsidRDefault="00552BC0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  <w:r w:rsidRPr="00777E81">
              <w:rPr>
                <w:rFonts w:asciiTheme="majorHAnsi" w:hAnsiTheme="majorHAnsi" w:cs="Arial"/>
                <w:color w:val="FFFFFF" w:themeColor="background1"/>
                <w:lang w:val="en-US"/>
              </w:rPr>
              <w:t>Client details</w:t>
            </w:r>
          </w:p>
        </w:tc>
        <w:tc>
          <w:tcPr>
            <w:tcW w:w="6469" w:type="dxa"/>
            <w:shd w:val="clear" w:color="auto" w:fill="156082" w:themeFill="accent1"/>
          </w:tcPr>
          <w:p w14:paraId="12EF3D0A" w14:textId="77777777" w:rsidR="007447A4" w:rsidRPr="00777E81" w:rsidRDefault="007447A4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</w:p>
        </w:tc>
      </w:tr>
      <w:tr w:rsidR="007447A4" w:rsidRPr="00777E81" w14:paraId="460E7FF6" w14:textId="77777777" w:rsidTr="00D4403D">
        <w:tc>
          <w:tcPr>
            <w:tcW w:w="2547" w:type="dxa"/>
          </w:tcPr>
          <w:p w14:paraId="0DE1B65F" w14:textId="485DD30B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 xml:space="preserve">Client </w:t>
            </w:r>
            <w:proofErr w:type="spellStart"/>
            <w:r w:rsidRPr="00777E81">
              <w:rPr>
                <w:rFonts w:asciiTheme="majorHAnsi" w:hAnsiTheme="majorHAnsi" w:cs="Arial"/>
                <w:lang w:val="en-US"/>
              </w:rPr>
              <w:t>organi</w:t>
            </w:r>
            <w:r w:rsidR="002B06C4" w:rsidRPr="00777E81">
              <w:rPr>
                <w:rFonts w:asciiTheme="majorHAnsi" w:hAnsiTheme="majorHAnsi" w:cs="Arial"/>
                <w:lang w:val="en-US"/>
              </w:rPr>
              <w:t>s</w:t>
            </w:r>
            <w:r w:rsidRPr="00777E81">
              <w:rPr>
                <w:rFonts w:asciiTheme="majorHAnsi" w:hAnsiTheme="majorHAnsi" w:cs="Arial"/>
                <w:lang w:val="en-US"/>
              </w:rPr>
              <w:t>ation</w:t>
            </w:r>
            <w:proofErr w:type="spellEnd"/>
            <w:r w:rsidRPr="00777E81">
              <w:rPr>
                <w:rFonts w:asciiTheme="majorHAnsi" w:hAnsiTheme="majorHAnsi" w:cs="Arial"/>
                <w:lang w:val="en-US"/>
              </w:rPr>
              <w:t>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1663617642"/>
            <w:placeholder>
              <w:docPart w:val="A79B458466C641D18E63C825990B4684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271E0765" w14:textId="7F5151A6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56547CC7" w14:textId="77777777" w:rsidTr="00D4403D">
        <w:tc>
          <w:tcPr>
            <w:tcW w:w="2547" w:type="dxa"/>
          </w:tcPr>
          <w:p w14:paraId="354FEB24" w14:textId="087EB4E7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Client referee: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1032853124"/>
            <w:placeholder>
              <w:docPart w:val="A8C3469BD7DA4B8F9F01F745A2305D3B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55FC97B2" w14:textId="0F978CFC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0BD4F4EF" w14:textId="77777777" w:rsidTr="00D4403D">
        <w:tc>
          <w:tcPr>
            <w:tcW w:w="2547" w:type="dxa"/>
          </w:tcPr>
          <w:p w14:paraId="0243B477" w14:textId="5FF5456F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Email address: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1358501090"/>
            <w:placeholder>
              <w:docPart w:val="FD2692A81F20460392136F436B4CE186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7A6EE85B" w14:textId="228D5C34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4B86FC64" w14:textId="77777777" w:rsidTr="00D4403D">
        <w:tc>
          <w:tcPr>
            <w:tcW w:w="2547" w:type="dxa"/>
          </w:tcPr>
          <w:p w14:paraId="03C52169" w14:textId="7458EFD9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Phone: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1442724220"/>
            <w:placeholder>
              <w:docPart w:val="9B1FEF15EC07432582A981B6C8EEC0AF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3C9F6F8B" w14:textId="50DF6000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552BC0" w:rsidRPr="00777E81" w14:paraId="1110C4E7" w14:textId="77777777" w:rsidTr="00552BC0">
        <w:tc>
          <w:tcPr>
            <w:tcW w:w="2547" w:type="dxa"/>
            <w:shd w:val="clear" w:color="auto" w:fill="156082" w:themeFill="accent1"/>
          </w:tcPr>
          <w:p w14:paraId="148D5A74" w14:textId="527621BD" w:rsidR="007447A4" w:rsidRPr="00777E81" w:rsidRDefault="00552BC0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  <w:r w:rsidRPr="00777E81">
              <w:rPr>
                <w:rFonts w:asciiTheme="majorHAnsi" w:hAnsiTheme="majorHAnsi" w:cs="Arial"/>
                <w:color w:val="FFFFFF" w:themeColor="background1"/>
                <w:lang w:val="en-US"/>
              </w:rPr>
              <w:t>Engineer to the Cont</w:t>
            </w:r>
            <w:r w:rsidR="002B06C4" w:rsidRPr="00777E81">
              <w:rPr>
                <w:rFonts w:asciiTheme="majorHAnsi" w:hAnsiTheme="majorHAnsi" w:cs="Arial"/>
                <w:color w:val="FFFFFF" w:themeColor="background1"/>
                <w:lang w:val="en-US"/>
              </w:rPr>
              <w:t>r</w:t>
            </w:r>
            <w:r w:rsidRPr="00777E81">
              <w:rPr>
                <w:rFonts w:asciiTheme="majorHAnsi" w:hAnsiTheme="majorHAnsi" w:cs="Arial"/>
                <w:color w:val="FFFFFF" w:themeColor="background1"/>
                <w:lang w:val="en-US"/>
              </w:rPr>
              <w:t>act</w:t>
            </w:r>
          </w:p>
        </w:tc>
        <w:tc>
          <w:tcPr>
            <w:tcW w:w="6469" w:type="dxa"/>
            <w:shd w:val="clear" w:color="auto" w:fill="156082" w:themeFill="accent1"/>
          </w:tcPr>
          <w:p w14:paraId="0DD3CA9E" w14:textId="77777777" w:rsidR="007447A4" w:rsidRPr="00777E81" w:rsidRDefault="007447A4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</w:p>
        </w:tc>
      </w:tr>
      <w:tr w:rsidR="007447A4" w:rsidRPr="00777E81" w14:paraId="3B6C7F73" w14:textId="77777777" w:rsidTr="00D4403D">
        <w:tc>
          <w:tcPr>
            <w:tcW w:w="2547" w:type="dxa"/>
          </w:tcPr>
          <w:p w14:paraId="4B5E798E" w14:textId="4A1C62A2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Name: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72592399"/>
            <w:placeholder>
              <w:docPart w:val="6C1CA659C5AD4B939779B021A51E39A0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026A19CD" w14:textId="4D1046BF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31CECC97" w14:textId="77777777" w:rsidTr="00D4403D">
        <w:tc>
          <w:tcPr>
            <w:tcW w:w="2547" w:type="dxa"/>
          </w:tcPr>
          <w:p w14:paraId="4C623E8A" w14:textId="02F447D2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Email address: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499740337"/>
            <w:placeholder>
              <w:docPart w:val="2B3EEC8F10ED4A35958CD4CA4EFB956B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700603DB" w14:textId="6CBD9081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07F9BD10" w14:textId="77777777" w:rsidTr="00D4403D">
        <w:tc>
          <w:tcPr>
            <w:tcW w:w="2547" w:type="dxa"/>
          </w:tcPr>
          <w:p w14:paraId="658B8336" w14:textId="7CEEF2A6" w:rsidR="007447A4" w:rsidRPr="00777E81" w:rsidRDefault="00552BC0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Phone: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169156289"/>
            <w:placeholder>
              <w:docPart w:val="C7807302DF61403BB8F1DA478F8F738E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34359DF6" w14:textId="082EE5B9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C04277" w:rsidRPr="00777E81" w14:paraId="79613C1E" w14:textId="77777777" w:rsidTr="00C04277">
        <w:tc>
          <w:tcPr>
            <w:tcW w:w="2547" w:type="dxa"/>
            <w:shd w:val="clear" w:color="auto" w:fill="156082" w:themeFill="accent1"/>
          </w:tcPr>
          <w:p w14:paraId="12D6C85C" w14:textId="77777777" w:rsidR="007447A4" w:rsidRPr="00777E81" w:rsidRDefault="007447A4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</w:p>
        </w:tc>
        <w:tc>
          <w:tcPr>
            <w:tcW w:w="6469" w:type="dxa"/>
            <w:shd w:val="clear" w:color="auto" w:fill="156082" w:themeFill="accent1"/>
          </w:tcPr>
          <w:p w14:paraId="54D13814" w14:textId="77777777" w:rsidR="007447A4" w:rsidRPr="00777E81" w:rsidRDefault="007447A4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</w:p>
        </w:tc>
      </w:tr>
      <w:tr w:rsidR="007447A4" w:rsidRPr="00777E81" w14:paraId="458636CE" w14:textId="77777777" w:rsidTr="00D4403D">
        <w:tc>
          <w:tcPr>
            <w:tcW w:w="2547" w:type="dxa"/>
          </w:tcPr>
          <w:p w14:paraId="224C3779" w14:textId="0BEECE0D" w:rsidR="007447A4" w:rsidRPr="00777E81" w:rsidRDefault="00C04277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Completed Value: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674729929"/>
            <w:placeholder>
              <w:docPart w:val="79DBB6F5C8544B24A8722D5F784A6613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60F8D813" w14:textId="2D380D9F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38C8F1F5" w14:textId="77777777" w:rsidTr="00D4403D">
        <w:tc>
          <w:tcPr>
            <w:tcW w:w="2547" w:type="dxa"/>
          </w:tcPr>
          <w:p w14:paraId="48F157E0" w14:textId="5DBE9F6A" w:rsidR="007447A4" w:rsidRPr="00777E81" w:rsidRDefault="00C04277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Commencement date: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1933735687"/>
            <w:placeholder>
              <w:docPart w:val="2EBD0290662541CBA1E80B180B32B311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6DC4FA73" w14:textId="0AC5BF64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C04277" w:rsidRPr="00777E81" w14:paraId="69BB6EB4" w14:textId="77777777" w:rsidTr="00D4403D">
        <w:tc>
          <w:tcPr>
            <w:tcW w:w="2547" w:type="dxa"/>
          </w:tcPr>
          <w:p w14:paraId="07645AF7" w14:textId="579B7D36" w:rsidR="00C04277" w:rsidRPr="00777E81" w:rsidRDefault="00C04277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Completion date: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-1445376213"/>
            <w:placeholder>
              <w:docPart w:val="44C2B8BD44CA492A9E8B46402826E20F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300277D2" w14:textId="4213D02E" w:rsidR="00C04277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  <w:tr w:rsidR="007447A4" w:rsidRPr="00777E81" w14:paraId="6BB0D78E" w14:textId="77777777" w:rsidTr="00D4403D">
        <w:tc>
          <w:tcPr>
            <w:tcW w:w="2547" w:type="dxa"/>
          </w:tcPr>
          <w:p w14:paraId="4E752799" w14:textId="77777777" w:rsidR="007447A4" w:rsidRPr="00777E81" w:rsidRDefault="00C04277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Procurement:</w:t>
            </w:r>
          </w:p>
          <w:p w14:paraId="2A2EC768" w14:textId="77777777" w:rsidR="00C04277" w:rsidRPr="00777E81" w:rsidRDefault="00C04277" w:rsidP="00D85347">
            <w:pPr>
              <w:rPr>
                <w:rFonts w:asciiTheme="majorHAnsi" w:hAnsiTheme="majorHAnsi" w:cs="Arial"/>
                <w:i/>
                <w:iCs/>
                <w:lang w:val="en-US"/>
              </w:rPr>
            </w:pPr>
            <w:r w:rsidRPr="00777E81">
              <w:rPr>
                <w:rFonts w:asciiTheme="majorHAnsi" w:hAnsiTheme="majorHAnsi" w:cs="Arial"/>
                <w:i/>
                <w:iCs/>
                <w:lang w:val="en-US"/>
              </w:rPr>
              <w:t xml:space="preserve">How did you procure the </w:t>
            </w:r>
          </w:p>
          <w:p w14:paraId="336AEF2F" w14:textId="77777777" w:rsidR="00C04277" w:rsidRPr="00777E81" w:rsidRDefault="00C04277" w:rsidP="00D85347">
            <w:pPr>
              <w:rPr>
                <w:rFonts w:asciiTheme="majorHAnsi" w:hAnsiTheme="majorHAnsi" w:cs="Arial"/>
                <w:i/>
                <w:iCs/>
                <w:lang w:val="en-US"/>
              </w:rPr>
            </w:pPr>
            <w:r w:rsidRPr="00777E81">
              <w:rPr>
                <w:rFonts w:asciiTheme="majorHAnsi" w:hAnsiTheme="majorHAnsi" w:cs="Arial"/>
                <w:i/>
                <w:iCs/>
                <w:lang w:val="en-US"/>
              </w:rPr>
              <w:t>Project, was it tendered or</w:t>
            </w:r>
          </w:p>
          <w:p w14:paraId="0FF7184D" w14:textId="6F03F3E5" w:rsidR="00C04277" w:rsidRPr="00777E81" w:rsidRDefault="00C04277" w:rsidP="00D85347">
            <w:pPr>
              <w:rPr>
                <w:rFonts w:asciiTheme="majorHAnsi" w:hAnsiTheme="majorHAnsi" w:cs="Arial"/>
                <w:i/>
                <w:iCs/>
                <w:lang w:val="en-US"/>
              </w:rPr>
            </w:pPr>
            <w:r w:rsidRPr="00777E81">
              <w:rPr>
                <w:rFonts w:asciiTheme="majorHAnsi" w:hAnsiTheme="majorHAnsi" w:cs="Arial"/>
                <w:i/>
                <w:iCs/>
                <w:lang w:val="en-US"/>
              </w:rPr>
              <w:t>Negotiated?</w:t>
            </w:r>
          </w:p>
        </w:tc>
        <w:sdt>
          <w:sdtPr>
            <w:rPr>
              <w:rFonts w:asciiTheme="majorHAnsi" w:hAnsiTheme="majorHAnsi" w:cs="Arial"/>
              <w:lang w:val="en-US"/>
            </w:rPr>
            <w:id w:val="1014578029"/>
            <w:placeholder>
              <w:docPart w:val="B9D01DF411C642BDBA17EF025E358ADB"/>
            </w:placeholder>
            <w:showingPlcHdr/>
            <w:text/>
          </w:sdtPr>
          <w:sdtEndPr/>
          <w:sdtContent>
            <w:tc>
              <w:tcPr>
                <w:tcW w:w="6469" w:type="dxa"/>
              </w:tcPr>
              <w:p w14:paraId="156C02B7" w14:textId="0BE121D9" w:rsidR="007447A4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</w:tbl>
    <w:p w14:paraId="552B80AF" w14:textId="3A288CCB" w:rsidR="00C04277" w:rsidRPr="00777E81" w:rsidRDefault="00C04277" w:rsidP="00D85347">
      <w:pPr>
        <w:spacing w:after="0"/>
        <w:rPr>
          <w:rFonts w:asciiTheme="majorHAnsi" w:hAnsiTheme="majorHAnsi" w:cs="Arial"/>
          <w:lang w:val="en-US"/>
        </w:rPr>
      </w:pPr>
    </w:p>
    <w:p w14:paraId="40AE1DB0" w14:textId="77777777" w:rsidR="00C04277" w:rsidRPr="00777E81" w:rsidRDefault="00C04277">
      <w:pPr>
        <w:rPr>
          <w:rFonts w:asciiTheme="majorHAnsi" w:hAnsiTheme="majorHAnsi" w:cs="Arial"/>
          <w:lang w:val="en-US"/>
        </w:rPr>
      </w:pPr>
      <w:r w:rsidRPr="00777E81">
        <w:rPr>
          <w:rFonts w:asciiTheme="majorHAnsi" w:hAnsiTheme="majorHAnsi" w:cs="Arial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04277" w:rsidRPr="00777E81" w14:paraId="4706D152" w14:textId="77777777" w:rsidTr="00C04277">
        <w:tc>
          <w:tcPr>
            <w:tcW w:w="9016" w:type="dxa"/>
            <w:shd w:val="clear" w:color="auto" w:fill="156082" w:themeFill="accent1"/>
          </w:tcPr>
          <w:p w14:paraId="2CBF6EB5" w14:textId="1589C397" w:rsidR="00C04277" w:rsidRPr="00777E81" w:rsidRDefault="00C04277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  <w:r w:rsidRPr="00777E81">
              <w:rPr>
                <w:rFonts w:asciiTheme="majorHAnsi" w:hAnsiTheme="majorHAnsi" w:cs="Arial"/>
                <w:color w:val="FFFFFF" w:themeColor="background1"/>
                <w:lang w:val="en-US"/>
              </w:rPr>
              <w:lastRenderedPageBreak/>
              <w:t>Marketing statement</w:t>
            </w:r>
          </w:p>
        </w:tc>
      </w:tr>
      <w:tr w:rsidR="00C04277" w:rsidRPr="00777E81" w14:paraId="6C72C763" w14:textId="77777777" w:rsidTr="00C04277">
        <w:tc>
          <w:tcPr>
            <w:tcW w:w="9016" w:type="dxa"/>
          </w:tcPr>
          <w:p w14:paraId="76A8B7CE" w14:textId="77777777" w:rsidR="00C04277" w:rsidRPr="00777E81" w:rsidRDefault="00C04277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Supply a marketing statement of no more than 200 words giving a brief description of the entry that can be used for media releases and award publications.  Why are you entering this project/contract?  What makes this project/contract special?  Why do you believe that this project/contract should win the award?  This statement should also include the:</w:t>
            </w:r>
          </w:p>
          <w:p w14:paraId="44830BA3" w14:textId="77777777" w:rsidR="00C04277" w:rsidRPr="00777E81" w:rsidRDefault="00C04277" w:rsidP="00C0427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Project/contract name</w:t>
            </w:r>
          </w:p>
          <w:p w14:paraId="7C7F1AA8" w14:textId="77777777" w:rsidR="00C04277" w:rsidRPr="00777E81" w:rsidRDefault="00C04277" w:rsidP="00C0427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Location</w:t>
            </w:r>
          </w:p>
          <w:p w14:paraId="3A39B266" w14:textId="77777777" w:rsidR="00C04277" w:rsidRPr="00777E81" w:rsidRDefault="00C04277" w:rsidP="00C0427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Client</w:t>
            </w:r>
          </w:p>
          <w:p w14:paraId="3F7B761A" w14:textId="77777777" w:rsidR="00C04277" w:rsidRPr="00777E81" w:rsidRDefault="00C04277" w:rsidP="00C0427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Consultant</w:t>
            </w:r>
          </w:p>
          <w:p w14:paraId="6B01FC9D" w14:textId="77777777" w:rsidR="00C04277" w:rsidRPr="00777E81" w:rsidRDefault="00C04277" w:rsidP="00C0427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Contractor details</w:t>
            </w:r>
          </w:p>
          <w:p w14:paraId="52BA9B1E" w14:textId="77777777" w:rsidR="00C04277" w:rsidRPr="00777E81" w:rsidRDefault="00C04277" w:rsidP="00C0427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Project/contract commencement and completion dates</w:t>
            </w:r>
          </w:p>
          <w:p w14:paraId="6B992023" w14:textId="325447A9" w:rsidR="00C04277" w:rsidRPr="00777E81" w:rsidRDefault="00C04277" w:rsidP="00C0427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5 photos selected for the Awards Presentation</w:t>
            </w:r>
          </w:p>
        </w:tc>
      </w:tr>
      <w:tr w:rsidR="00C04277" w:rsidRPr="00777E81" w14:paraId="709310A9" w14:textId="77777777" w:rsidTr="00C04277">
        <w:sdt>
          <w:sdtPr>
            <w:rPr>
              <w:rFonts w:asciiTheme="majorHAnsi" w:hAnsiTheme="majorHAnsi" w:cs="Arial"/>
              <w:lang w:val="en-US"/>
            </w:rPr>
            <w:id w:val="-1304306833"/>
            <w:placeholder>
              <w:docPart w:val="B27102E6AEE14C57BE11110811377F50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0A5817BB" w14:textId="530CF70A" w:rsidR="00C04277" w:rsidRPr="00777E81" w:rsidRDefault="00C04277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</w:tbl>
    <w:p w14:paraId="67C98CB9" w14:textId="77777777" w:rsidR="00D85347" w:rsidRPr="00777E81" w:rsidRDefault="00D85347" w:rsidP="00D85347">
      <w:pPr>
        <w:spacing w:after="0"/>
        <w:rPr>
          <w:rFonts w:asciiTheme="majorHAnsi" w:hAnsiTheme="majorHAnsi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04277" w:rsidRPr="00777E81" w14:paraId="0DBAA77E" w14:textId="77777777" w:rsidTr="00C04277">
        <w:tc>
          <w:tcPr>
            <w:tcW w:w="9016" w:type="dxa"/>
            <w:shd w:val="clear" w:color="auto" w:fill="156082" w:themeFill="accent1"/>
          </w:tcPr>
          <w:p w14:paraId="4EEDA408" w14:textId="0EF07491" w:rsidR="00C04277" w:rsidRPr="00777E81" w:rsidRDefault="00C04277" w:rsidP="00D85347">
            <w:pPr>
              <w:rPr>
                <w:rFonts w:asciiTheme="majorHAnsi" w:hAnsiTheme="majorHAnsi" w:cs="Arial"/>
                <w:color w:val="FFFFFF" w:themeColor="background1"/>
                <w:lang w:val="en-US"/>
              </w:rPr>
            </w:pPr>
            <w:r w:rsidRPr="00777E81">
              <w:rPr>
                <w:rFonts w:asciiTheme="majorHAnsi" w:hAnsiTheme="majorHAnsi" w:cs="Arial"/>
                <w:color w:val="FFFFFF" w:themeColor="background1"/>
                <w:lang w:val="en-US"/>
              </w:rPr>
              <w:t>Project overview</w:t>
            </w:r>
          </w:p>
        </w:tc>
      </w:tr>
      <w:tr w:rsidR="00C04277" w:rsidRPr="00777E81" w14:paraId="544BFFFF" w14:textId="77777777" w:rsidTr="00C04277">
        <w:tc>
          <w:tcPr>
            <w:tcW w:w="9016" w:type="dxa"/>
          </w:tcPr>
          <w:p w14:paraId="1B4B677E" w14:textId="0B643348" w:rsidR="00C04277" w:rsidRPr="00777E81" w:rsidRDefault="00C04277" w:rsidP="00D85347">
            <w:p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 xml:space="preserve">To give the judges a good overview of the project you are submitting please </w:t>
            </w:r>
            <w:r w:rsidR="00DB2C36" w:rsidRPr="00777E81">
              <w:rPr>
                <w:rFonts w:asciiTheme="majorHAnsi" w:hAnsiTheme="majorHAnsi" w:cs="Arial"/>
                <w:lang w:val="en-US"/>
              </w:rPr>
              <w:t>describe it</w:t>
            </w:r>
            <w:r w:rsidRPr="00777E81">
              <w:rPr>
                <w:rFonts w:asciiTheme="majorHAnsi" w:hAnsiTheme="majorHAnsi" w:cs="Arial"/>
                <w:lang w:val="en-US"/>
              </w:rPr>
              <w:t xml:space="preserve"> in no more than 700 words:</w:t>
            </w:r>
          </w:p>
          <w:p w14:paraId="4837F92B" w14:textId="77777777" w:rsidR="00C04277" w:rsidRPr="00777E81" w:rsidRDefault="00C04277" w:rsidP="00C042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Describe the project, the unusual site conditions or constraints, and the key risks or opportunities identified.</w:t>
            </w:r>
          </w:p>
          <w:p w14:paraId="75D131C6" w14:textId="77777777" w:rsidR="00C04277" w:rsidRPr="00777E81" w:rsidRDefault="00C04277" w:rsidP="00C042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What were the obstacles, or challenges you faced during the project and how have you overcome/managed these?</w:t>
            </w:r>
          </w:p>
          <w:p w14:paraId="7A8A1B30" w14:textId="77777777" w:rsidR="00C04277" w:rsidRPr="00777E81" w:rsidRDefault="00C04277" w:rsidP="00C042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What have you done to ensure the best possible relationships and client satisfaction through</w:t>
            </w:r>
            <w:r w:rsidR="00A82914" w:rsidRPr="00777E81">
              <w:rPr>
                <w:rFonts w:asciiTheme="majorHAnsi" w:hAnsiTheme="majorHAnsi" w:cs="Arial"/>
                <w:lang w:val="en-US"/>
              </w:rPr>
              <w:t>out the project?</w:t>
            </w:r>
          </w:p>
          <w:p w14:paraId="64528EE0" w14:textId="77777777" w:rsidR="00A82914" w:rsidRPr="00777E81" w:rsidRDefault="00A82914" w:rsidP="00C042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What are the key factors that have contributed to your success?</w:t>
            </w:r>
          </w:p>
          <w:p w14:paraId="34C868B6" w14:textId="77777777" w:rsidR="00A82914" w:rsidRPr="00777E81" w:rsidRDefault="00A82914" w:rsidP="00A8291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Meeting a tight budget from the tender market</w:t>
            </w:r>
          </w:p>
          <w:p w14:paraId="3FBB7586" w14:textId="77777777" w:rsidR="00A82914" w:rsidRPr="00777E81" w:rsidRDefault="00A82914" w:rsidP="00A8291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Particularly high level of client satisfaction</w:t>
            </w:r>
          </w:p>
          <w:p w14:paraId="708D4B7F" w14:textId="77777777" w:rsidR="00A82914" w:rsidRPr="00777E81" w:rsidRDefault="00A82914" w:rsidP="00A8291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How was this project beneficial to the community</w:t>
            </w:r>
          </w:p>
          <w:p w14:paraId="12948010" w14:textId="77777777" w:rsidR="00A82914" w:rsidRPr="00777E81" w:rsidRDefault="00A82914" w:rsidP="00A8291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Particularly challenging or risky conditions</w:t>
            </w:r>
          </w:p>
          <w:p w14:paraId="244336F2" w14:textId="77777777" w:rsidR="00A82914" w:rsidRPr="00777E81" w:rsidRDefault="00A82914" w:rsidP="00A8291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A strong people development culture</w:t>
            </w:r>
          </w:p>
          <w:p w14:paraId="77B1099D" w14:textId="77777777" w:rsidR="00A82914" w:rsidRPr="00777E81" w:rsidRDefault="00A82914" w:rsidP="00A8291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A particularly strong result given the size of the company</w:t>
            </w:r>
          </w:p>
          <w:p w14:paraId="712E632F" w14:textId="77777777" w:rsidR="00A82914" w:rsidRDefault="00A82914" w:rsidP="00A8291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Arial"/>
                <w:lang w:val="en-US"/>
              </w:rPr>
            </w:pPr>
            <w:r w:rsidRPr="00777E81">
              <w:rPr>
                <w:rFonts w:asciiTheme="majorHAnsi" w:hAnsiTheme="majorHAnsi" w:cs="Arial"/>
                <w:lang w:val="en-US"/>
              </w:rPr>
              <w:t>Successfully overcoming unusual adversity</w:t>
            </w:r>
          </w:p>
          <w:p w14:paraId="3F5FBE2F" w14:textId="77777777" w:rsidR="000B3A58" w:rsidRDefault="000B3A58" w:rsidP="000B3A58">
            <w:pPr>
              <w:rPr>
                <w:rFonts w:asciiTheme="majorHAnsi" w:hAnsiTheme="majorHAnsi" w:cs="Arial"/>
                <w:lang w:val="en-US"/>
              </w:rPr>
            </w:pPr>
          </w:p>
          <w:p w14:paraId="2FAB015B" w14:textId="77777777" w:rsidR="000B3A58" w:rsidRDefault="000B3A58" w:rsidP="000B3A58">
            <w:p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 w:cs="Arial"/>
                <w:lang w:val="en-US"/>
              </w:rPr>
              <w:t>For Category 5: Excellence in Maintenance and Asset Management</w:t>
            </w:r>
          </w:p>
          <w:p w14:paraId="7D9B57BA" w14:textId="76060E69" w:rsidR="000B3A58" w:rsidRDefault="000B3A58" w:rsidP="000B3A58">
            <w:p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 w:cs="Arial"/>
                <w:lang w:val="en-US"/>
              </w:rPr>
              <w:t xml:space="preserve">Areas covered by this award include customer focus, levels of </w:t>
            </w:r>
            <w:proofErr w:type="gramStart"/>
            <w:r>
              <w:rPr>
                <w:rFonts w:asciiTheme="majorHAnsi" w:hAnsiTheme="majorHAnsi" w:cs="Arial"/>
                <w:lang w:val="en-US"/>
              </w:rPr>
              <w:t>service, and</w:t>
            </w:r>
            <w:proofErr w:type="gramEnd"/>
            <w:r>
              <w:rPr>
                <w:rFonts w:asciiTheme="majorHAnsi" w:hAnsiTheme="majorHAnsi" w:cs="Arial"/>
                <w:lang w:val="en-US"/>
              </w:rPr>
              <w:t xml:space="preserve"> improvements in efficiency and /or effectiveness, performance measures, data collection, reporting, analysis tools, improved cost management processes and delivery.  </w:t>
            </w:r>
          </w:p>
          <w:p w14:paraId="4E4FC914" w14:textId="77777777" w:rsidR="000B3A58" w:rsidRDefault="000B3A58" w:rsidP="000B3A58">
            <w:pPr>
              <w:rPr>
                <w:rFonts w:asciiTheme="majorHAnsi" w:hAnsiTheme="majorHAnsi" w:cs="Arial"/>
                <w:lang w:val="en-US"/>
              </w:rPr>
            </w:pPr>
          </w:p>
          <w:p w14:paraId="28627D55" w14:textId="3DE1A867" w:rsidR="000B3A58" w:rsidRDefault="000B3A58" w:rsidP="000B3A58">
            <w:p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 w:cs="Arial"/>
                <w:lang w:val="en-US"/>
              </w:rPr>
              <w:t>Work activates include routine maintenance, renewals and physical works. All infrastructure types and eligible.</w:t>
            </w:r>
          </w:p>
          <w:p w14:paraId="6318EBA2" w14:textId="77777777" w:rsidR="000B3A58" w:rsidRDefault="000B3A58" w:rsidP="000B3A58">
            <w:pPr>
              <w:rPr>
                <w:rFonts w:asciiTheme="majorHAnsi" w:hAnsiTheme="majorHAnsi" w:cs="Arial"/>
                <w:lang w:val="en-US"/>
              </w:rPr>
            </w:pPr>
          </w:p>
          <w:p w14:paraId="07F1473F" w14:textId="3AB56336" w:rsidR="000B3A58" w:rsidRDefault="000B3A58" w:rsidP="000B3A58">
            <w:p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 w:cs="Arial"/>
                <w:lang w:val="en-US"/>
              </w:rPr>
              <w:t>Judges will consider:</w:t>
            </w:r>
          </w:p>
          <w:p w14:paraId="13A4ABB9" w14:textId="18FC08BD" w:rsidR="000B3A58" w:rsidRDefault="000B3A58" w:rsidP="000B3A5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 w:cs="Arial"/>
                <w:lang w:val="en-US"/>
              </w:rPr>
              <w:t>Asset Management, Planning and Control</w:t>
            </w:r>
          </w:p>
          <w:p w14:paraId="5BFA8332" w14:textId="6A3D4F32" w:rsidR="000B3A58" w:rsidRDefault="000B3A58" w:rsidP="000B3A5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 w:cs="Arial"/>
                <w:lang w:val="en-US"/>
              </w:rPr>
              <w:t>Collaboration/ Relationships and Client Satisfaction</w:t>
            </w:r>
          </w:p>
          <w:p w14:paraId="1A5D481C" w14:textId="4406632C" w:rsidR="000B3A58" w:rsidRDefault="000B3A58" w:rsidP="000B3A5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 w:cs="Arial"/>
                <w:lang w:val="en-US"/>
              </w:rPr>
              <w:t>Results – Effectiveness and Delivery</w:t>
            </w:r>
          </w:p>
          <w:p w14:paraId="513FB6C6" w14:textId="6C3042A7" w:rsidR="000B3A58" w:rsidRPr="000B3A58" w:rsidRDefault="000B3A58" w:rsidP="000B3A5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 w:cs="Arial"/>
                <w:lang w:val="en-US"/>
              </w:rPr>
              <w:lastRenderedPageBreak/>
              <w:t>Innovation</w:t>
            </w:r>
          </w:p>
          <w:p w14:paraId="4CB8456B" w14:textId="5C80A2D5" w:rsidR="00A82914" w:rsidRPr="00016FD5" w:rsidRDefault="00A82914" w:rsidP="00016FD5">
            <w:pPr>
              <w:rPr>
                <w:rFonts w:asciiTheme="majorHAnsi" w:hAnsiTheme="majorHAnsi" w:cs="Arial"/>
                <w:lang w:val="en-US"/>
              </w:rPr>
            </w:pPr>
          </w:p>
        </w:tc>
      </w:tr>
      <w:tr w:rsidR="00C04277" w:rsidRPr="00777E81" w14:paraId="204A1AD8" w14:textId="77777777" w:rsidTr="00C04277">
        <w:sdt>
          <w:sdtPr>
            <w:rPr>
              <w:rFonts w:asciiTheme="majorHAnsi" w:hAnsiTheme="majorHAnsi" w:cs="Arial"/>
              <w:lang w:val="en-US"/>
            </w:rPr>
            <w:id w:val="-1169557921"/>
            <w:placeholder>
              <w:docPart w:val="2A67539AEA644FF8AAD67D470BEC5997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02A8C995" w14:textId="7F29914F" w:rsidR="00C04277" w:rsidRPr="00777E81" w:rsidRDefault="00A82914" w:rsidP="00D85347">
                <w:pPr>
                  <w:rPr>
                    <w:rFonts w:asciiTheme="majorHAnsi" w:hAnsiTheme="majorHAnsi" w:cs="Arial"/>
                    <w:lang w:val="en-US"/>
                  </w:rPr>
                </w:pPr>
                <w:r w:rsidRPr="00777E81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tc>
          </w:sdtContent>
        </w:sdt>
      </w:tr>
    </w:tbl>
    <w:p w14:paraId="6C26AA00" w14:textId="77777777" w:rsidR="00C04277" w:rsidRPr="00777E81" w:rsidRDefault="00C04277" w:rsidP="00D85347">
      <w:pPr>
        <w:spacing w:after="0"/>
        <w:rPr>
          <w:rFonts w:asciiTheme="majorHAnsi" w:hAnsiTheme="majorHAnsi" w:cs="Arial"/>
          <w:lang w:val="en-US"/>
        </w:rPr>
      </w:pPr>
    </w:p>
    <w:sectPr w:rsidR="00C04277" w:rsidRPr="00777E8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857AB" w14:textId="77777777" w:rsidR="003D775B" w:rsidRDefault="003D775B" w:rsidP="00D85347">
      <w:pPr>
        <w:spacing w:after="0" w:line="240" w:lineRule="auto"/>
      </w:pPr>
      <w:r>
        <w:separator/>
      </w:r>
    </w:p>
  </w:endnote>
  <w:endnote w:type="continuationSeparator" w:id="0">
    <w:p w14:paraId="06903253" w14:textId="77777777" w:rsidR="003D775B" w:rsidRDefault="003D775B" w:rsidP="00D8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0894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27EBF9" w14:textId="62AD7010" w:rsidR="002C1DE2" w:rsidRDefault="002C1D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EC96C" w14:textId="77777777" w:rsidR="002C1DE2" w:rsidRDefault="002C1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3E50B" w14:textId="77777777" w:rsidR="003D775B" w:rsidRDefault="003D775B" w:rsidP="00D85347">
      <w:pPr>
        <w:spacing w:after="0" w:line="240" w:lineRule="auto"/>
      </w:pPr>
      <w:r>
        <w:separator/>
      </w:r>
    </w:p>
  </w:footnote>
  <w:footnote w:type="continuationSeparator" w:id="0">
    <w:p w14:paraId="775B8173" w14:textId="77777777" w:rsidR="003D775B" w:rsidRDefault="003D775B" w:rsidP="00D8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D2E4" w14:textId="56FAEAE7" w:rsidR="0063458C" w:rsidRPr="0063458C" w:rsidRDefault="0063458C" w:rsidP="0063458C">
    <w:pPr>
      <w:pStyle w:val="Header"/>
    </w:pPr>
    <w:r w:rsidRPr="0063458C">
      <w:rPr>
        <w:noProof/>
      </w:rPr>
      <w:drawing>
        <wp:anchor distT="0" distB="0" distL="114300" distR="114300" simplePos="0" relativeHeight="251658240" behindDoc="0" locked="0" layoutInCell="1" allowOverlap="1" wp14:anchorId="5A7E8381" wp14:editId="4DA6C90D">
          <wp:simplePos x="0" y="0"/>
          <wp:positionH relativeFrom="column">
            <wp:posOffset>3762375</wp:posOffset>
          </wp:positionH>
          <wp:positionV relativeFrom="paragraph">
            <wp:posOffset>-59055</wp:posOffset>
          </wp:positionV>
          <wp:extent cx="1863090" cy="477520"/>
          <wp:effectExtent l="0" t="0" r="3810" b="0"/>
          <wp:wrapTopAndBottom/>
          <wp:docPr id="19626324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870D31" w14:textId="398015F0" w:rsidR="00D85347" w:rsidRDefault="00D853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91A50"/>
    <w:multiLevelType w:val="hybridMultilevel"/>
    <w:tmpl w:val="4D2629B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32E52"/>
    <w:multiLevelType w:val="hybridMultilevel"/>
    <w:tmpl w:val="6AC0D5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C0DF2"/>
    <w:multiLevelType w:val="hybridMultilevel"/>
    <w:tmpl w:val="974A68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65499"/>
    <w:multiLevelType w:val="hybridMultilevel"/>
    <w:tmpl w:val="6FCA05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B5E62"/>
    <w:multiLevelType w:val="hybridMultilevel"/>
    <w:tmpl w:val="2EB897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B03B2"/>
    <w:multiLevelType w:val="hybridMultilevel"/>
    <w:tmpl w:val="EE606708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0954869">
    <w:abstractNumId w:val="3"/>
  </w:num>
  <w:num w:numId="2" w16cid:durableId="38630839">
    <w:abstractNumId w:val="2"/>
  </w:num>
  <w:num w:numId="3" w16cid:durableId="2071609951">
    <w:abstractNumId w:val="5"/>
  </w:num>
  <w:num w:numId="4" w16cid:durableId="323092745">
    <w:abstractNumId w:val="4"/>
  </w:num>
  <w:num w:numId="5" w16cid:durableId="1812404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1561964">
    <w:abstractNumId w:val="0"/>
  </w:num>
  <w:num w:numId="7" w16cid:durableId="313535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47"/>
    <w:rsid w:val="00016FD5"/>
    <w:rsid w:val="0009404F"/>
    <w:rsid w:val="000A6FD5"/>
    <w:rsid w:val="000B3A58"/>
    <w:rsid w:val="000C7C6E"/>
    <w:rsid w:val="00206893"/>
    <w:rsid w:val="002B06C4"/>
    <w:rsid w:val="002C1DE2"/>
    <w:rsid w:val="002F4D34"/>
    <w:rsid w:val="0033125D"/>
    <w:rsid w:val="003D775B"/>
    <w:rsid w:val="00410967"/>
    <w:rsid w:val="004A3AB9"/>
    <w:rsid w:val="004B58C8"/>
    <w:rsid w:val="004D7DD4"/>
    <w:rsid w:val="00520C70"/>
    <w:rsid w:val="00552BC0"/>
    <w:rsid w:val="005906FA"/>
    <w:rsid w:val="0062280C"/>
    <w:rsid w:val="0063458C"/>
    <w:rsid w:val="00690CF6"/>
    <w:rsid w:val="006D1914"/>
    <w:rsid w:val="00703ED4"/>
    <w:rsid w:val="00722F76"/>
    <w:rsid w:val="007447A4"/>
    <w:rsid w:val="00777E81"/>
    <w:rsid w:val="00781E03"/>
    <w:rsid w:val="00837A58"/>
    <w:rsid w:val="00844FAB"/>
    <w:rsid w:val="00865E04"/>
    <w:rsid w:val="00966DF7"/>
    <w:rsid w:val="00A2378C"/>
    <w:rsid w:val="00A502C5"/>
    <w:rsid w:val="00A82914"/>
    <w:rsid w:val="00A97645"/>
    <w:rsid w:val="00AC061F"/>
    <w:rsid w:val="00AD7E4D"/>
    <w:rsid w:val="00B463CF"/>
    <w:rsid w:val="00BB534B"/>
    <w:rsid w:val="00C04277"/>
    <w:rsid w:val="00C3204D"/>
    <w:rsid w:val="00C47327"/>
    <w:rsid w:val="00C73764"/>
    <w:rsid w:val="00D226BC"/>
    <w:rsid w:val="00D4403D"/>
    <w:rsid w:val="00D63E57"/>
    <w:rsid w:val="00D85347"/>
    <w:rsid w:val="00DB2C36"/>
    <w:rsid w:val="00DC11B5"/>
    <w:rsid w:val="00DD6352"/>
    <w:rsid w:val="00E51963"/>
    <w:rsid w:val="00E66913"/>
    <w:rsid w:val="00E95B06"/>
    <w:rsid w:val="00FD3DB4"/>
    <w:rsid w:val="00FE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1A10"/>
  <w15:chartTrackingRefBased/>
  <w15:docId w15:val="{E301FC8A-7BF5-4E4A-842B-48DA3B64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3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5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347"/>
  </w:style>
  <w:style w:type="paragraph" w:styleId="Footer">
    <w:name w:val="footer"/>
    <w:basedOn w:val="Normal"/>
    <w:link w:val="FooterChar"/>
    <w:uiPriority w:val="99"/>
    <w:unhideWhenUsed/>
    <w:rsid w:val="00D85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347"/>
  </w:style>
  <w:style w:type="character" w:styleId="Hyperlink">
    <w:name w:val="Hyperlink"/>
    <w:basedOn w:val="DefaultParagraphFont"/>
    <w:uiPriority w:val="99"/>
    <w:unhideWhenUsed/>
    <w:rsid w:val="00D853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3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4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40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BEC@civilcontractors.co.nz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BCFFB-DABF-4023-9ED7-C8E327017604}"/>
      </w:docPartPr>
      <w:docPartBody>
        <w:p w:rsidR="00F979E3" w:rsidRDefault="0039386C">
          <w:r w:rsidRPr="009A6C9F">
            <w:rPr>
              <w:rStyle w:val="PlaceholderText"/>
            </w:rPr>
            <w:t>Choose an item.</w:t>
          </w:r>
        </w:p>
      </w:docPartBody>
    </w:docPart>
    <w:docPart>
      <w:docPartPr>
        <w:name w:val="07DE80D67AFB40C9959A0EB165177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104A1-371E-4A73-B05D-2FA481471AB9}"/>
      </w:docPartPr>
      <w:docPartBody>
        <w:p w:rsidR="00F979E3" w:rsidRDefault="00F979E3" w:rsidP="00F979E3">
          <w:pPr>
            <w:pStyle w:val="07DE80D67AFB40C9959A0EB165177A57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7A39F45BF49494DBB0D42B110447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E446-8DB3-4E81-8E3B-F891326F9B74}"/>
      </w:docPartPr>
      <w:docPartBody>
        <w:p w:rsidR="00F979E3" w:rsidRDefault="00F979E3" w:rsidP="00F979E3">
          <w:pPr>
            <w:pStyle w:val="87A39F45BF49494DBB0D42B1104479BA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B80B1428D1E4669A388BE0473900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C494F-3D4E-46A8-B153-62DA662C1823}"/>
      </w:docPartPr>
      <w:docPartBody>
        <w:p w:rsidR="00F979E3" w:rsidRDefault="00F979E3" w:rsidP="00F979E3">
          <w:pPr>
            <w:pStyle w:val="8B80B1428D1E4669A388BE04739002D6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748DB2F96914F708C99C42CC1D10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11337-3AC0-48F3-87A2-9887F163190E}"/>
      </w:docPartPr>
      <w:docPartBody>
        <w:p w:rsidR="00F979E3" w:rsidRDefault="00F979E3" w:rsidP="00F979E3">
          <w:pPr>
            <w:pStyle w:val="4748DB2F96914F708C99C42CC1D105D2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88F67BCB6984ACE849DA61692CC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13267-603E-4A3B-8732-A47F536C1F84}"/>
      </w:docPartPr>
      <w:docPartBody>
        <w:p w:rsidR="00F979E3" w:rsidRDefault="00F979E3" w:rsidP="00F979E3">
          <w:pPr>
            <w:pStyle w:val="988F67BCB6984ACE849DA61692CCE514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79B458466C641D18E63C825990B4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77C0C-205F-46C9-BDD1-1C2556B0CAD9}"/>
      </w:docPartPr>
      <w:docPartBody>
        <w:p w:rsidR="00F979E3" w:rsidRDefault="00F979E3" w:rsidP="00F979E3">
          <w:pPr>
            <w:pStyle w:val="A79B458466C641D18E63C825990B4684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8C3469BD7DA4B8F9F01F745A2305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4B891-96E4-4DEC-864C-23054E61B0D7}"/>
      </w:docPartPr>
      <w:docPartBody>
        <w:p w:rsidR="00F979E3" w:rsidRDefault="00F979E3" w:rsidP="00F979E3">
          <w:pPr>
            <w:pStyle w:val="A8C3469BD7DA4B8F9F01F745A2305D3B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D2692A81F20460392136F436B4CE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2D792-DD15-4E3C-BB67-6BC2A3ADE77F}"/>
      </w:docPartPr>
      <w:docPartBody>
        <w:p w:rsidR="00F979E3" w:rsidRDefault="00F979E3" w:rsidP="00F979E3">
          <w:pPr>
            <w:pStyle w:val="FD2692A81F20460392136F436B4CE186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B1FEF15EC07432582A981B6C8EEC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D867D-99EC-4B3D-A57F-0F83575B9CB3}"/>
      </w:docPartPr>
      <w:docPartBody>
        <w:p w:rsidR="00F979E3" w:rsidRDefault="00F979E3" w:rsidP="00F979E3">
          <w:pPr>
            <w:pStyle w:val="9B1FEF15EC07432582A981B6C8EEC0AF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C1CA659C5AD4B939779B021A51E3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9F07F-C025-4692-84E4-409AAD7EE7E3}"/>
      </w:docPartPr>
      <w:docPartBody>
        <w:p w:rsidR="00F979E3" w:rsidRDefault="00F979E3" w:rsidP="00F979E3">
          <w:pPr>
            <w:pStyle w:val="6C1CA659C5AD4B939779B021A51E39A0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B3EEC8F10ED4A35958CD4CA4EFB9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FF3A5-50C3-4D27-9B04-295FCD1E42EC}"/>
      </w:docPartPr>
      <w:docPartBody>
        <w:p w:rsidR="00F979E3" w:rsidRDefault="00F979E3" w:rsidP="00F979E3">
          <w:pPr>
            <w:pStyle w:val="2B3EEC8F10ED4A35958CD4CA4EFB956B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7807302DF61403BB8F1DA478F8F7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25F85-1BA5-4E41-93E7-70E4A5A8B94D}"/>
      </w:docPartPr>
      <w:docPartBody>
        <w:p w:rsidR="00F979E3" w:rsidRDefault="00F979E3" w:rsidP="00F979E3">
          <w:pPr>
            <w:pStyle w:val="C7807302DF61403BB8F1DA478F8F738E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9DBB6F5C8544B24A8722D5F784A6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0A8BF-15C2-4CB0-8C99-93635A545FC6}"/>
      </w:docPartPr>
      <w:docPartBody>
        <w:p w:rsidR="00F979E3" w:rsidRDefault="00F979E3" w:rsidP="00F979E3">
          <w:pPr>
            <w:pStyle w:val="79DBB6F5C8544B24A8722D5F784A6613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EBD0290662541CBA1E80B180B32B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F4013-3106-413A-B9D0-19E5E536F0D4}"/>
      </w:docPartPr>
      <w:docPartBody>
        <w:p w:rsidR="00F979E3" w:rsidRDefault="00F979E3" w:rsidP="00F979E3">
          <w:pPr>
            <w:pStyle w:val="2EBD0290662541CBA1E80B180B32B311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4C2B8BD44CA492A9E8B46402826E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E9D45-8F62-4765-A3B2-5B51131E72DE}"/>
      </w:docPartPr>
      <w:docPartBody>
        <w:p w:rsidR="00F979E3" w:rsidRDefault="00F979E3" w:rsidP="00F979E3">
          <w:pPr>
            <w:pStyle w:val="44C2B8BD44CA492A9E8B46402826E20F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9D01DF411C642BDBA17EF025E358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7A781-1AEE-4EC4-A0A7-95A296320204}"/>
      </w:docPartPr>
      <w:docPartBody>
        <w:p w:rsidR="00F979E3" w:rsidRDefault="00F979E3" w:rsidP="00F979E3">
          <w:pPr>
            <w:pStyle w:val="B9D01DF411C642BDBA17EF025E358ADB1"/>
          </w:pPr>
          <w:r w:rsidRPr="00A82914">
            <w:rPr>
              <w:rStyle w:val="PlaceholderText"/>
              <w:rFonts w:asciiTheme="majorHAnsi" w:hAnsiTheme="maj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27102E6AEE14C57BE11110811377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6CC7C-A831-4595-806A-CAF349372AA8}"/>
      </w:docPartPr>
      <w:docPartBody>
        <w:p w:rsidR="00F979E3" w:rsidRDefault="00F979E3" w:rsidP="00F979E3">
          <w:pPr>
            <w:pStyle w:val="B27102E6AEE14C57BE11110811377F501"/>
          </w:pPr>
          <w:r w:rsidRPr="00A82914">
            <w:rPr>
              <w:rStyle w:val="PlaceholderText"/>
              <w:rFonts w:ascii="Aptos Display" w:hAnsi="Aptos Display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A67539AEA644FF8AAD67D470BEC5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07685-D6A0-4A21-95FD-795A1B0E225A}"/>
      </w:docPartPr>
      <w:docPartBody>
        <w:p w:rsidR="00F979E3" w:rsidRDefault="00F979E3" w:rsidP="00F979E3">
          <w:pPr>
            <w:pStyle w:val="2A67539AEA644FF8AAD67D470BEC59971"/>
          </w:pPr>
          <w:r w:rsidRPr="00A82914">
            <w:rPr>
              <w:rStyle w:val="PlaceholderText"/>
              <w:rFonts w:ascii="Aptos Display" w:hAnsi="Aptos Display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6C"/>
    <w:rsid w:val="002F7343"/>
    <w:rsid w:val="00313620"/>
    <w:rsid w:val="0039386C"/>
    <w:rsid w:val="004B58C8"/>
    <w:rsid w:val="004D7DD4"/>
    <w:rsid w:val="00794D51"/>
    <w:rsid w:val="00966DF7"/>
    <w:rsid w:val="00BD6C86"/>
    <w:rsid w:val="00C73764"/>
    <w:rsid w:val="00DD6352"/>
    <w:rsid w:val="00F9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79E3"/>
    <w:rPr>
      <w:color w:val="666666"/>
    </w:rPr>
  </w:style>
  <w:style w:type="paragraph" w:customStyle="1" w:styleId="07DE80D67AFB40C9959A0EB165177A571">
    <w:name w:val="07DE80D67AFB40C9959A0EB165177A571"/>
    <w:rsid w:val="00F979E3"/>
    <w:rPr>
      <w:rFonts w:eastAsiaTheme="minorHAnsi"/>
      <w:lang w:eastAsia="en-US"/>
    </w:rPr>
  </w:style>
  <w:style w:type="paragraph" w:customStyle="1" w:styleId="87A39F45BF49494DBB0D42B1104479BA1">
    <w:name w:val="87A39F45BF49494DBB0D42B1104479BA1"/>
    <w:rsid w:val="00F979E3"/>
    <w:rPr>
      <w:rFonts w:eastAsiaTheme="minorHAnsi"/>
      <w:lang w:eastAsia="en-US"/>
    </w:rPr>
  </w:style>
  <w:style w:type="paragraph" w:customStyle="1" w:styleId="8B80B1428D1E4669A388BE04739002D61">
    <w:name w:val="8B80B1428D1E4669A388BE04739002D61"/>
    <w:rsid w:val="00F979E3"/>
    <w:rPr>
      <w:rFonts w:eastAsiaTheme="minorHAnsi"/>
      <w:lang w:eastAsia="en-US"/>
    </w:rPr>
  </w:style>
  <w:style w:type="paragraph" w:customStyle="1" w:styleId="4748DB2F96914F708C99C42CC1D105D21">
    <w:name w:val="4748DB2F96914F708C99C42CC1D105D21"/>
    <w:rsid w:val="00F979E3"/>
    <w:rPr>
      <w:rFonts w:eastAsiaTheme="minorHAnsi"/>
      <w:lang w:eastAsia="en-US"/>
    </w:rPr>
  </w:style>
  <w:style w:type="paragraph" w:customStyle="1" w:styleId="988F67BCB6984ACE849DA61692CCE5141">
    <w:name w:val="988F67BCB6984ACE849DA61692CCE5141"/>
    <w:rsid w:val="00F979E3"/>
    <w:rPr>
      <w:rFonts w:eastAsiaTheme="minorHAnsi"/>
      <w:lang w:eastAsia="en-US"/>
    </w:rPr>
  </w:style>
  <w:style w:type="paragraph" w:customStyle="1" w:styleId="A79B458466C641D18E63C825990B46841">
    <w:name w:val="A79B458466C641D18E63C825990B46841"/>
    <w:rsid w:val="00F979E3"/>
    <w:rPr>
      <w:rFonts w:eastAsiaTheme="minorHAnsi"/>
      <w:lang w:eastAsia="en-US"/>
    </w:rPr>
  </w:style>
  <w:style w:type="paragraph" w:customStyle="1" w:styleId="A8C3469BD7DA4B8F9F01F745A2305D3B1">
    <w:name w:val="A8C3469BD7DA4B8F9F01F745A2305D3B1"/>
    <w:rsid w:val="00F979E3"/>
    <w:rPr>
      <w:rFonts w:eastAsiaTheme="minorHAnsi"/>
      <w:lang w:eastAsia="en-US"/>
    </w:rPr>
  </w:style>
  <w:style w:type="paragraph" w:customStyle="1" w:styleId="FD2692A81F20460392136F436B4CE1861">
    <w:name w:val="FD2692A81F20460392136F436B4CE1861"/>
    <w:rsid w:val="00F979E3"/>
    <w:rPr>
      <w:rFonts w:eastAsiaTheme="minorHAnsi"/>
      <w:lang w:eastAsia="en-US"/>
    </w:rPr>
  </w:style>
  <w:style w:type="paragraph" w:customStyle="1" w:styleId="9B1FEF15EC07432582A981B6C8EEC0AF1">
    <w:name w:val="9B1FEF15EC07432582A981B6C8EEC0AF1"/>
    <w:rsid w:val="00F979E3"/>
    <w:rPr>
      <w:rFonts w:eastAsiaTheme="minorHAnsi"/>
      <w:lang w:eastAsia="en-US"/>
    </w:rPr>
  </w:style>
  <w:style w:type="paragraph" w:customStyle="1" w:styleId="6C1CA659C5AD4B939779B021A51E39A01">
    <w:name w:val="6C1CA659C5AD4B939779B021A51E39A01"/>
    <w:rsid w:val="00F979E3"/>
    <w:rPr>
      <w:rFonts w:eastAsiaTheme="minorHAnsi"/>
      <w:lang w:eastAsia="en-US"/>
    </w:rPr>
  </w:style>
  <w:style w:type="paragraph" w:customStyle="1" w:styleId="2B3EEC8F10ED4A35958CD4CA4EFB956B1">
    <w:name w:val="2B3EEC8F10ED4A35958CD4CA4EFB956B1"/>
    <w:rsid w:val="00F979E3"/>
    <w:rPr>
      <w:rFonts w:eastAsiaTheme="minorHAnsi"/>
      <w:lang w:eastAsia="en-US"/>
    </w:rPr>
  </w:style>
  <w:style w:type="paragraph" w:customStyle="1" w:styleId="C7807302DF61403BB8F1DA478F8F738E1">
    <w:name w:val="C7807302DF61403BB8F1DA478F8F738E1"/>
    <w:rsid w:val="00F979E3"/>
    <w:rPr>
      <w:rFonts w:eastAsiaTheme="minorHAnsi"/>
      <w:lang w:eastAsia="en-US"/>
    </w:rPr>
  </w:style>
  <w:style w:type="paragraph" w:customStyle="1" w:styleId="79DBB6F5C8544B24A8722D5F784A66131">
    <w:name w:val="79DBB6F5C8544B24A8722D5F784A66131"/>
    <w:rsid w:val="00F979E3"/>
    <w:rPr>
      <w:rFonts w:eastAsiaTheme="minorHAnsi"/>
      <w:lang w:eastAsia="en-US"/>
    </w:rPr>
  </w:style>
  <w:style w:type="paragraph" w:customStyle="1" w:styleId="2EBD0290662541CBA1E80B180B32B3111">
    <w:name w:val="2EBD0290662541CBA1E80B180B32B3111"/>
    <w:rsid w:val="00F979E3"/>
    <w:rPr>
      <w:rFonts w:eastAsiaTheme="minorHAnsi"/>
      <w:lang w:eastAsia="en-US"/>
    </w:rPr>
  </w:style>
  <w:style w:type="paragraph" w:customStyle="1" w:styleId="44C2B8BD44CA492A9E8B46402826E20F1">
    <w:name w:val="44C2B8BD44CA492A9E8B46402826E20F1"/>
    <w:rsid w:val="00F979E3"/>
    <w:rPr>
      <w:rFonts w:eastAsiaTheme="minorHAnsi"/>
      <w:lang w:eastAsia="en-US"/>
    </w:rPr>
  </w:style>
  <w:style w:type="paragraph" w:customStyle="1" w:styleId="B9D01DF411C642BDBA17EF025E358ADB1">
    <w:name w:val="B9D01DF411C642BDBA17EF025E358ADB1"/>
    <w:rsid w:val="00F979E3"/>
    <w:rPr>
      <w:rFonts w:eastAsiaTheme="minorHAnsi"/>
      <w:lang w:eastAsia="en-US"/>
    </w:rPr>
  </w:style>
  <w:style w:type="paragraph" w:customStyle="1" w:styleId="B27102E6AEE14C57BE11110811377F501">
    <w:name w:val="B27102E6AEE14C57BE11110811377F501"/>
    <w:rsid w:val="00F979E3"/>
    <w:rPr>
      <w:rFonts w:eastAsiaTheme="minorHAnsi"/>
      <w:lang w:eastAsia="en-US"/>
    </w:rPr>
  </w:style>
  <w:style w:type="paragraph" w:customStyle="1" w:styleId="2A67539AEA644FF8AAD67D470BEC59971">
    <w:name w:val="2A67539AEA644FF8AAD67D470BEC59971"/>
    <w:rsid w:val="00F979E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73da4-4a43-431e-9bcb-28652fa47725">
      <Terms xmlns="http://schemas.microsoft.com/office/infopath/2007/PartnerControls"/>
    </lcf76f155ced4ddcb4097134ff3c332f>
    <TaxCatchAll xmlns="b8987e0c-e4bf-4b2c-849b-23953112e7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169DADD456E469B4B984EEB8CD6DE" ma:contentTypeVersion="11" ma:contentTypeDescription="Create a new document." ma:contentTypeScope="" ma:versionID="43bf033421227af3644faf37fa38cc95">
  <xsd:schema xmlns:xsd="http://www.w3.org/2001/XMLSchema" xmlns:xs="http://www.w3.org/2001/XMLSchema" xmlns:p="http://schemas.microsoft.com/office/2006/metadata/properties" xmlns:ns2="2b173da4-4a43-431e-9bcb-28652fa47725" xmlns:ns3="b8987e0c-e4bf-4b2c-849b-23953112e7a2" targetNamespace="http://schemas.microsoft.com/office/2006/metadata/properties" ma:root="true" ma:fieldsID="f822d4aa621229b9bac8de3d19b5fc6f" ns2:_="" ns3:_="">
    <xsd:import namespace="2b173da4-4a43-431e-9bcb-28652fa47725"/>
    <xsd:import namespace="b8987e0c-e4bf-4b2c-849b-23953112e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73da4-4a43-431e-9bcb-28652fa47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5b788e2-8251-417a-8bd3-45c10841e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87e0c-e4bf-4b2c-849b-23953112e7a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fa9d582-4bbd-4066-ac97-00a3bcb3f352}" ma:internalName="TaxCatchAll" ma:showField="CatchAllData" ma:web="b8987e0c-e4bf-4b2c-849b-23953112e7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E0C4F-AC36-4301-9A54-CE9392DC10FB}">
  <ds:schemaRefs>
    <ds:schemaRef ds:uri="http://schemas.microsoft.com/office/2006/metadata/properties"/>
    <ds:schemaRef ds:uri="http://schemas.microsoft.com/office/infopath/2007/PartnerControls"/>
    <ds:schemaRef ds:uri="2b173da4-4a43-431e-9bcb-28652fa47725"/>
    <ds:schemaRef ds:uri="b8987e0c-e4bf-4b2c-849b-23953112e7a2"/>
  </ds:schemaRefs>
</ds:datastoreItem>
</file>

<file path=customXml/itemProps2.xml><?xml version="1.0" encoding="utf-8"?>
<ds:datastoreItem xmlns:ds="http://schemas.openxmlformats.org/officeDocument/2006/customXml" ds:itemID="{41B20311-50B7-4F30-AABA-32E3151D2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4EA834-80B1-4C76-A983-F6036E684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73da4-4a43-431e-9bcb-28652fa47725"/>
    <ds:schemaRef ds:uri="b8987e0c-e4bf-4b2c-849b-23953112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CD1DA4-BEC8-4C29-A2EE-A27D72C7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530</Words>
  <Characters>3023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CCNZ Manawatu - Whanganui</dc:creator>
  <cp:keywords/>
  <dc:description/>
  <cp:lastModifiedBy>LEAHY, Regan</cp:lastModifiedBy>
  <cp:revision>2</cp:revision>
  <dcterms:created xsi:type="dcterms:W3CDTF">2026-07-19T20:09:00Z</dcterms:created>
  <dcterms:modified xsi:type="dcterms:W3CDTF">2026-07-19T20:09:00Z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1766300</vt:r8>
  </property>
  <property fmtid="{D5CDD505-2E9C-101B-9397-08002B2CF9AE}" pid="3" name="MediaServiceImageTags">
    <vt:lpwstr/>
  </property>
  <property fmtid="{D5CDD505-2E9C-101B-9397-08002B2CF9AE}" pid="4" name="ContentTypeId">
    <vt:lpwstr>0x010100525169DADD456E469B4B984EEB8CD6DE</vt:lpwstr>
  </property>
</Properties>
</file>